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559" w:type="dxa"/>
        <w:tblLayout w:type="fixed"/>
        <w:tblLook w:val="04A0" w:firstRow="1" w:lastRow="0" w:firstColumn="1" w:lastColumn="0" w:noHBand="0" w:noVBand="1"/>
      </w:tblPr>
      <w:tblGrid>
        <w:gridCol w:w="1101"/>
        <w:gridCol w:w="3034"/>
        <w:gridCol w:w="3203"/>
        <w:gridCol w:w="2976"/>
        <w:gridCol w:w="2552"/>
        <w:gridCol w:w="2693"/>
      </w:tblGrid>
      <w:tr w:rsidR="00FE5CF6" w14:paraId="327A9054" w14:textId="77777777" w:rsidTr="00EF4B63">
        <w:trPr>
          <w:trHeight w:val="439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EF4B63">
        <w:trPr>
          <w:trHeight w:val="560"/>
        </w:trPr>
        <w:tc>
          <w:tcPr>
            <w:tcW w:w="15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20F08ACD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E57659">
              <w:rPr>
                <w:rFonts w:ascii="Arial" w:hAnsi="Arial" w:cs="Arial"/>
                <w:b/>
              </w:rPr>
              <w:t>Luciana Junqueira Cavalli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4709B18A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  <w:proofErr w:type="gramEnd"/>
            <w:r w:rsidR="00D553F3">
              <w:rPr>
                <w:rFonts w:ascii="Arial" w:hAnsi="Arial" w:cs="Arial"/>
                <w:b/>
              </w:rPr>
              <w:t>MAIO</w:t>
            </w:r>
            <w:r w:rsidR="00E57659">
              <w:rPr>
                <w:rFonts w:ascii="Arial" w:hAnsi="Arial" w:cs="Arial"/>
                <w:b/>
              </w:rPr>
              <w:t>/2020</w:t>
            </w:r>
          </w:p>
        </w:tc>
      </w:tr>
      <w:tr w:rsidR="00EF4B63" w14:paraId="3059D5FE" w14:textId="77777777" w:rsidTr="0015730E">
        <w:trPr>
          <w:trHeight w:val="276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EF4B63" w14:paraId="529CA3B4" w14:textId="77777777" w:rsidTr="0015730E">
        <w:trPr>
          <w:trHeight w:val="111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A949" w14:textId="77777777" w:rsidR="00177997" w:rsidRDefault="007821F1" w:rsidP="007821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0</w:t>
            </w:r>
            <w:r>
              <w:rPr>
                <w:szCs w:val="28"/>
              </w:rPr>
              <w:t>4</w:t>
            </w:r>
            <w:r w:rsidR="00D553F3">
              <w:rPr>
                <w:szCs w:val="28"/>
              </w:rPr>
              <w:t>/0</w:t>
            </w:r>
            <w:r>
              <w:rPr>
                <w:szCs w:val="28"/>
              </w:rPr>
              <w:t>5)</w:t>
            </w:r>
          </w:p>
          <w:p w14:paraId="6F1D83AC" w14:textId="4B474B2C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Serviço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externo</w:t>
            </w:r>
            <w:proofErr w:type="gramEnd"/>
          </w:p>
          <w:p w14:paraId="013D4C59" w14:textId="6BD0C004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</w:t>
            </w:r>
            <w:r w:rsidR="00B96021">
              <w:rPr>
                <w:sz w:val="24"/>
                <w:szCs w:val="24"/>
              </w:rPr>
              <w:t xml:space="preserve"> extra</w:t>
            </w:r>
            <w:r>
              <w:rPr>
                <w:sz w:val="24"/>
                <w:szCs w:val="24"/>
              </w:rPr>
              <w:t xml:space="preserve">tos bancários </w:t>
            </w:r>
          </w:p>
          <w:p w14:paraId="7D19CAFA" w14:textId="5E381925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Pagamento de salários </w:t>
            </w:r>
          </w:p>
          <w:p w14:paraId="618CCDB5" w14:textId="345182B0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60F72A7" w14:textId="0434BC54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73FB7C6" w14:textId="000D7E2F" w:rsidR="00E57659" w:rsidRDefault="00E57659" w:rsidP="007821F1">
            <w:pPr>
              <w:jc w:val="both"/>
              <w:rPr>
                <w:szCs w:val="28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F72C" w14:textId="77777777" w:rsidR="00C803F6" w:rsidRDefault="007821F1" w:rsidP="00CE2612">
            <w:pPr>
              <w:rPr>
                <w:szCs w:val="28"/>
              </w:rPr>
            </w:pPr>
            <w:r>
              <w:rPr>
                <w:szCs w:val="28"/>
              </w:rPr>
              <w:t>(05/05)</w:t>
            </w:r>
          </w:p>
          <w:p w14:paraId="782352BC" w14:textId="7639B7B4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E29EAF5" w14:textId="6F7EC371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279F53B" w14:textId="2927B22A" w:rsidR="00E57659" w:rsidRDefault="00E57659" w:rsidP="00E57659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Pagamento de encargos da folha de abril/2020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DB075" w14:textId="77777777" w:rsidR="00FE5CF6" w:rsidRDefault="00FE5CF6" w:rsidP="007821F1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CE2612">
              <w:rPr>
                <w:szCs w:val="28"/>
              </w:rPr>
              <w:t>0</w:t>
            </w:r>
            <w:r w:rsidR="007821F1">
              <w:rPr>
                <w:szCs w:val="28"/>
              </w:rPr>
              <w:t>6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7821F1"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  <w:p w14:paraId="184CAA3A" w14:textId="22AF755B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telefone</w:t>
            </w:r>
          </w:p>
          <w:p w14:paraId="502B3DFF" w14:textId="77777777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BC1AB28" w14:textId="488ABF17" w:rsidR="00E57659" w:rsidRDefault="00B96021" w:rsidP="00FB6701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</w:t>
            </w:r>
            <w:r w:rsidR="00E57659">
              <w:rPr>
                <w:sz w:val="24"/>
                <w:szCs w:val="24"/>
              </w:rPr>
              <w:t>rganização</w:t>
            </w:r>
            <w:r>
              <w:rPr>
                <w:sz w:val="24"/>
                <w:szCs w:val="24"/>
              </w:rPr>
              <w:t>/</w:t>
            </w:r>
            <w:r w:rsidR="00E57659">
              <w:rPr>
                <w:sz w:val="24"/>
                <w:szCs w:val="24"/>
              </w:rPr>
              <w:t>montagem P</w:t>
            </w:r>
            <w:r w:rsidR="00E57659">
              <w:rPr>
                <w:sz w:val="24"/>
                <w:szCs w:val="24"/>
              </w:rPr>
              <w:t xml:space="preserve">restação de Contas </w:t>
            </w:r>
            <w:r w:rsidR="00FB6701">
              <w:rPr>
                <w:sz w:val="24"/>
                <w:szCs w:val="24"/>
              </w:rPr>
              <w:t>abril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6520E" w14:textId="77777777" w:rsidR="00FE5CF6" w:rsidRDefault="00D553F3" w:rsidP="008629DB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8629DB">
              <w:rPr>
                <w:szCs w:val="28"/>
              </w:rPr>
              <w:t>7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</w:p>
          <w:p w14:paraId="75B6A492" w14:textId="7FD5702B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Atendimento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telefone</w:t>
            </w:r>
          </w:p>
          <w:p w14:paraId="7AD46BCC" w14:textId="7158ACDA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Respostas </w:t>
            </w:r>
            <w:r w:rsidR="00B3771A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e-mails</w:t>
            </w:r>
          </w:p>
          <w:p w14:paraId="0FCFE564" w14:textId="6398589F" w:rsidR="00E57659" w:rsidRDefault="00CC140F" w:rsidP="008629DB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 w:rsidRPr="00CC140F">
              <w:rPr>
                <w:sz w:val="24"/>
                <w:szCs w:val="24"/>
              </w:rPr>
              <w:t>Serviços externo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86D91" w14:textId="77777777" w:rsidR="00FE5CF6" w:rsidRDefault="00D553F3" w:rsidP="008629DB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8629DB">
              <w:rPr>
                <w:szCs w:val="28"/>
              </w:rPr>
              <w:t>8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 w:rsidR="00FE5CF6">
              <w:rPr>
                <w:szCs w:val="28"/>
              </w:rPr>
              <w:t>)</w:t>
            </w:r>
          </w:p>
          <w:p w14:paraId="09D02247" w14:textId="77777777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0BFC607" w14:textId="77777777" w:rsidR="00E57659" w:rsidRDefault="00E57659" w:rsidP="00E57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97E5966" w14:textId="60168719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-Organização</w:t>
            </w:r>
            <w:r w:rsidR="00FB67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rquivo morto</w:t>
            </w:r>
          </w:p>
          <w:p w14:paraId="359FE839" w14:textId="46A82B0E" w:rsidR="00E57659" w:rsidRDefault="00E57659" w:rsidP="008629DB">
            <w:pPr>
              <w:rPr>
                <w:szCs w:val="28"/>
              </w:rPr>
            </w:pPr>
          </w:p>
        </w:tc>
      </w:tr>
      <w:tr w:rsidR="00EF4B63" w14:paraId="3E87AA94" w14:textId="77777777" w:rsidTr="0015730E">
        <w:trPr>
          <w:trHeight w:val="117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8352" w14:textId="195C8627" w:rsidR="00FE5CF6" w:rsidRDefault="00CE2612" w:rsidP="00C803F6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629DB">
              <w:rPr>
                <w:szCs w:val="28"/>
              </w:rPr>
              <w:t>11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</w:p>
          <w:p w14:paraId="5B620633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A94C6BD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AA987DE" w14:textId="77777777" w:rsidR="009805AE" w:rsidRDefault="009805AE" w:rsidP="009805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Serviços externo</w:t>
            </w:r>
            <w:proofErr w:type="gramEnd"/>
          </w:p>
          <w:p w14:paraId="1C410269" w14:textId="022D5232" w:rsidR="00C803F6" w:rsidRDefault="00C803F6" w:rsidP="00D553F3">
            <w:pPr>
              <w:rPr>
                <w:szCs w:val="28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9364D" w14:textId="77777777" w:rsidR="00FE5CF6" w:rsidRDefault="00FE5CF6" w:rsidP="008629D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629DB">
              <w:rPr>
                <w:szCs w:val="28"/>
              </w:rPr>
              <w:t>12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48C4E231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42650CF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0EA16D0" w14:textId="14017933" w:rsidR="009805AE" w:rsidRDefault="009805AE" w:rsidP="009805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 documentos (rotina de trabalho)</w:t>
            </w:r>
          </w:p>
          <w:p w14:paraId="05063B76" w14:textId="288340C5" w:rsidR="00CC140F" w:rsidRDefault="00CC140F" w:rsidP="008629DB">
            <w:pPr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6FB54" w14:textId="77777777" w:rsidR="00FE5CF6" w:rsidRDefault="00FE5CF6" w:rsidP="008629D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</w:t>
            </w:r>
            <w:r w:rsidR="008629DB">
              <w:rPr>
                <w:szCs w:val="28"/>
              </w:rPr>
              <w:t>3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>
              <w:rPr>
                <w:szCs w:val="28"/>
              </w:rPr>
              <w:t xml:space="preserve">) </w:t>
            </w:r>
          </w:p>
          <w:p w14:paraId="7A148F18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1C273CC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B23C2A8" w14:textId="0BCC90B5" w:rsidR="00CC140F" w:rsidRDefault="009805AE" w:rsidP="008629DB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Levantamento de documentos para renovação da parceria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11820" w14:textId="77777777" w:rsidR="00FE5CF6" w:rsidRDefault="00FE5CF6" w:rsidP="008629D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</w:t>
            </w:r>
            <w:r w:rsidR="008629DB">
              <w:rPr>
                <w:szCs w:val="28"/>
              </w:rPr>
              <w:t>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25675441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817F6D1" w14:textId="77777777" w:rsidR="00CC140F" w:rsidRDefault="00CC140F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5EF87FE" w14:textId="7C0FF9EC" w:rsidR="00CC140F" w:rsidRDefault="009805AE" w:rsidP="0015730E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5730E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ocumentos para renovação da parceria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9AF5" w14:textId="77777777" w:rsidR="00FE5CF6" w:rsidRDefault="00FE5CF6" w:rsidP="008629D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</w:t>
            </w:r>
            <w:r w:rsidR="008629DB">
              <w:rPr>
                <w:szCs w:val="28"/>
              </w:rPr>
              <w:t>5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326365FF" w14:textId="0300831B" w:rsidR="00CC140F" w:rsidRDefault="00FB6701" w:rsidP="00CC14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140F">
              <w:rPr>
                <w:sz w:val="24"/>
                <w:szCs w:val="24"/>
              </w:rPr>
              <w:t>Disponível</w:t>
            </w:r>
            <w:r w:rsidR="00CC140F">
              <w:rPr>
                <w:sz w:val="24"/>
                <w:szCs w:val="24"/>
              </w:rPr>
              <w:t xml:space="preserve"> </w:t>
            </w:r>
            <w:r w:rsidR="00CC140F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CC140F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CC140F">
              <w:rPr>
                <w:sz w:val="24"/>
                <w:szCs w:val="24"/>
              </w:rPr>
              <w:t>, celular</w:t>
            </w:r>
          </w:p>
          <w:p w14:paraId="5140D066" w14:textId="35BE54BE" w:rsidR="00CC140F" w:rsidRDefault="00CC140F" w:rsidP="008629DB">
            <w:pPr>
              <w:rPr>
                <w:szCs w:val="28"/>
              </w:rPr>
            </w:pPr>
          </w:p>
        </w:tc>
      </w:tr>
      <w:tr w:rsidR="00EF4B63" w14:paraId="2D7560B3" w14:textId="77777777" w:rsidTr="0015730E">
        <w:trPr>
          <w:trHeight w:val="111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BB516" w14:textId="77777777" w:rsidR="006C0FF2" w:rsidRDefault="00FE5CF6" w:rsidP="008629D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</w:t>
            </w:r>
            <w:r w:rsidR="008629DB">
              <w:rPr>
                <w:szCs w:val="28"/>
              </w:rPr>
              <w:t>8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 w:rsidR="002E1177">
              <w:rPr>
                <w:szCs w:val="28"/>
              </w:rPr>
              <w:t xml:space="preserve">) </w:t>
            </w:r>
          </w:p>
          <w:p w14:paraId="71AEB8D3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6F55A75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33EDBB7" w14:textId="1D262656" w:rsidR="00FB6701" w:rsidRPr="00FB6701" w:rsidRDefault="00FB6701" w:rsidP="008629DB">
            <w:pPr>
              <w:rPr>
                <w:sz w:val="24"/>
                <w:szCs w:val="24"/>
              </w:rPr>
            </w:pPr>
            <w:r w:rsidRPr="00FB6701">
              <w:rPr>
                <w:sz w:val="24"/>
                <w:szCs w:val="24"/>
              </w:rPr>
              <w:t>- Reunião com o Presidente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DEA44" w14:textId="21D146FC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</w:t>
            </w:r>
            <w:r w:rsidR="008629DB">
              <w:rPr>
                <w:szCs w:val="28"/>
              </w:rPr>
              <w:t>9</w:t>
            </w:r>
            <w:r w:rsidR="002E1177">
              <w:rPr>
                <w:szCs w:val="28"/>
              </w:rPr>
              <w:t>/0</w:t>
            </w:r>
            <w:r w:rsidR="008629DB">
              <w:rPr>
                <w:szCs w:val="28"/>
              </w:rPr>
              <w:t>5</w:t>
            </w:r>
            <w:r w:rsidR="002E1177">
              <w:rPr>
                <w:szCs w:val="28"/>
              </w:rPr>
              <w:t>)</w:t>
            </w:r>
          </w:p>
          <w:p w14:paraId="1D9C123F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774C944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FA81091" w14:textId="129B04DE" w:rsidR="00FB6701" w:rsidRDefault="00C21B63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B6701">
              <w:rPr>
                <w:sz w:val="24"/>
                <w:szCs w:val="24"/>
              </w:rPr>
              <w:t>Levantamento</w:t>
            </w:r>
            <w:r w:rsidR="00FB6701">
              <w:rPr>
                <w:sz w:val="24"/>
                <w:szCs w:val="24"/>
              </w:rPr>
              <w:t xml:space="preserve"> </w:t>
            </w:r>
            <w:r w:rsidR="00FB6701">
              <w:rPr>
                <w:sz w:val="24"/>
                <w:szCs w:val="24"/>
              </w:rPr>
              <w:t>férias de funcionários</w:t>
            </w:r>
          </w:p>
          <w:p w14:paraId="2D7FDC70" w14:textId="7E5251A8" w:rsidR="00D553F3" w:rsidRDefault="00FB6701" w:rsidP="00C21B63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-Prestação </w:t>
            </w:r>
            <w:r w:rsidR="00C21B63">
              <w:rPr>
                <w:sz w:val="24"/>
                <w:szCs w:val="24"/>
              </w:rPr>
              <w:t xml:space="preserve">Contas (anexo 14) </w:t>
            </w:r>
            <w:r>
              <w:rPr>
                <w:sz w:val="24"/>
                <w:szCs w:val="24"/>
              </w:rPr>
              <w:t>Quadrimestral/2020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AF598" w14:textId="523EAECF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629DB">
              <w:rPr>
                <w:szCs w:val="28"/>
              </w:rPr>
              <w:t>20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 w:rsidR="002E1177">
              <w:rPr>
                <w:szCs w:val="28"/>
              </w:rPr>
              <w:t xml:space="preserve">) </w:t>
            </w:r>
          </w:p>
          <w:p w14:paraId="2659E908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24D9BA4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D38902D" w14:textId="25B8C8B3" w:rsidR="00D019F2" w:rsidRDefault="00C21B63" w:rsidP="00D553F3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Prestação Contas (anexo 14) Quadrimestral/2020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5562B188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629DB">
              <w:rPr>
                <w:szCs w:val="28"/>
              </w:rPr>
              <w:t>2</w:t>
            </w:r>
            <w:r w:rsidR="00CE2612">
              <w:rPr>
                <w:szCs w:val="28"/>
              </w:rPr>
              <w:t>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5658C435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66C1918" w14:textId="77777777" w:rsidR="00FB6701" w:rsidRDefault="00FB6701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DFFDFDF" w14:textId="5ACFD14C" w:rsidR="006C0FF2" w:rsidRDefault="00C21B63" w:rsidP="00C21B63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1573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Cronograma de Desembolso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FA46B" w14:textId="77777777" w:rsidR="00FE5CF6" w:rsidRDefault="00FE5CF6" w:rsidP="008629D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629DB">
              <w:rPr>
                <w:szCs w:val="28"/>
              </w:rPr>
              <w:t>22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629DB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53E37F8D" w14:textId="254E5ECD" w:rsidR="00FB6701" w:rsidRDefault="00EF4B63" w:rsidP="00FB67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B6701">
              <w:rPr>
                <w:sz w:val="24"/>
                <w:szCs w:val="24"/>
              </w:rPr>
              <w:t xml:space="preserve">Disponível atendimento via </w:t>
            </w:r>
            <w:proofErr w:type="spellStart"/>
            <w:proofErr w:type="gramStart"/>
            <w:r w:rsidR="00FB6701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FB6701">
              <w:rPr>
                <w:sz w:val="24"/>
                <w:szCs w:val="24"/>
              </w:rPr>
              <w:t>, celular</w:t>
            </w:r>
          </w:p>
          <w:p w14:paraId="7C3C3976" w14:textId="18BE28EC" w:rsidR="00FB6701" w:rsidRDefault="00FB6701" w:rsidP="008629DB">
            <w:pPr>
              <w:rPr>
                <w:szCs w:val="28"/>
              </w:rPr>
            </w:pPr>
          </w:p>
        </w:tc>
      </w:tr>
      <w:tr w:rsidR="00EF4B63" w14:paraId="575AD8B0" w14:textId="77777777" w:rsidTr="0015730E">
        <w:trPr>
          <w:trHeight w:val="164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52D01EF0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</w:t>
            </w:r>
            <w:r w:rsidR="00E57659">
              <w:rPr>
                <w:szCs w:val="28"/>
              </w:rPr>
              <w:t>5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E57659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0A9EFA9D" w14:textId="5DE0E3C1" w:rsidR="006C0FF2" w:rsidRDefault="00EF4B63" w:rsidP="006C0FF2">
            <w:pPr>
              <w:rPr>
                <w:szCs w:val="28"/>
              </w:rPr>
            </w:pPr>
            <w:r>
              <w:rPr>
                <w:szCs w:val="28"/>
              </w:rPr>
              <w:t>FERIADO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467F2" w14:textId="5632BF87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</w:t>
            </w:r>
            <w:r w:rsidR="00E57659">
              <w:rPr>
                <w:szCs w:val="28"/>
              </w:rPr>
              <w:t>6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E57659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290FE985" w14:textId="4A97B58A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Disponível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390D9076" w14:textId="77777777" w:rsidR="00CE2612" w:rsidRDefault="00CE2612" w:rsidP="006C0FF2">
            <w:pPr>
              <w:rPr>
                <w:szCs w:val="28"/>
              </w:rPr>
            </w:pPr>
          </w:p>
          <w:p w14:paraId="586BC5F9" w14:textId="77777777" w:rsidR="00CE2612" w:rsidRDefault="00CE2612" w:rsidP="006C0FF2">
            <w:pPr>
              <w:rPr>
                <w:szCs w:val="28"/>
              </w:rPr>
            </w:pPr>
            <w:bookmarkStart w:id="0" w:name="_GoBack"/>
            <w:bookmarkEnd w:id="0"/>
          </w:p>
          <w:p w14:paraId="10010432" w14:textId="2A4BCDCA" w:rsidR="00CE2612" w:rsidRDefault="00CE2612" w:rsidP="006C0FF2">
            <w:pPr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ABDAA" w14:textId="77777777" w:rsidR="00FE5CF6" w:rsidRDefault="00FE5CF6" w:rsidP="00E57659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</w:t>
            </w:r>
            <w:r w:rsidR="00E57659">
              <w:rPr>
                <w:szCs w:val="28"/>
              </w:rPr>
              <w:t>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E57659">
              <w:rPr>
                <w:szCs w:val="28"/>
              </w:rPr>
              <w:t>5</w:t>
            </w:r>
            <w:r w:rsidR="002E1177">
              <w:rPr>
                <w:szCs w:val="28"/>
              </w:rPr>
              <w:t xml:space="preserve">) </w:t>
            </w:r>
          </w:p>
          <w:p w14:paraId="4E1AD75B" w14:textId="77777777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6C4AB87" w14:textId="77777777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5C9C4ED" w14:textId="72DEB4DB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Montagem </w:t>
            </w:r>
            <w:proofErr w:type="spellStart"/>
            <w:r>
              <w:rPr>
                <w:sz w:val="24"/>
                <w:szCs w:val="24"/>
              </w:rPr>
              <w:t>tos</w:t>
            </w:r>
            <w:proofErr w:type="spellEnd"/>
            <w:r>
              <w:rPr>
                <w:sz w:val="24"/>
                <w:szCs w:val="24"/>
              </w:rPr>
              <w:t xml:space="preserve"> da prestação de contas 04/2020</w:t>
            </w:r>
          </w:p>
          <w:p w14:paraId="120ABD9F" w14:textId="4643BDA4" w:rsidR="00EF4B63" w:rsidRDefault="00EF4B63" w:rsidP="00EF4B63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Levantamento </w:t>
            </w:r>
            <w:proofErr w:type="gramStart"/>
            <w:r>
              <w:rPr>
                <w:sz w:val="24"/>
                <w:szCs w:val="24"/>
              </w:rPr>
              <w:t>de faltas e atestados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55958" w14:textId="77777777" w:rsidR="00FE5CF6" w:rsidRDefault="00FE5CF6" w:rsidP="00E57659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C0FF2">
              <w:rPr>
                <w:szCs w:val="28"/>
              </w:rPr>
              <w:t>2</w:t>
            </w:r>
            <w:r w:rsidR="00E57659">
              <w:rPr>
                <w:szCs w:val="28"/>
              </w:rPr>
              <w:t>8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E57659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6C71762F" w14:textId="77777777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7CFD498" w14:textId="77777777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EA59620" w14:textId="77777777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Serviços externo</w:t>
            </w:r>
            <w:proofErr w:type="gramEnd"/>
          </w:p>
          <w:p w14:paraId="41192CDE" w14:textId="13286098" w:rsidR="00EF4B63" w:rsidRDefault="00EF4B63" w:rsidP="00EF4B63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Dados para folha de pagamento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8E556" w14:textId="6B199294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</w:t>
            </w:r>
            <w:r w:rsidR="00E57659">
              <w:rPr>
                <w:szCs w:val="28"/>
              </w:rPr>
              <w:t>9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E57659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  <w:p w14:paraId="5B1BBE3B" w14:textId="77777777" w:rsidR="00EF4B63" w:rsidRDefault="00D553F3" w:rsidP="00EF4B63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</w:t>
            </w:r>
            <w:r w:rsidR="00EF4B63">
              <w:rPr>
                <w:sz w:val="24"/>
                <w:szCs w:val="24"/>
              </w:rPr>
              <w:t>- Atendimento telefone</w:t>
            </w:r>
          </w:p>
          <w:p w14:paraId="525DD6AB" w14:textId="77777777" w:rsidR="00EF4B63" w:rsidRDefault="00EF4B63" w:rsidP="00EF4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DDB0BA6" w14:textId="7CD85F1B" w:rsidR="00D019F2" w:rsidRDefault="00EF4B63" w:rsidP="0015730E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>
              <w:rPr>
                <w:sz w:val="24"/>
                <w:szCs w:val="24"/>
              </w:rPr>
              <w:t>Pagamento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fornecedores</w:t>
            </w:r>
            <w:proofErr w:type="gramEnd"/>
          </w:p>
        </w:tc>
      </w:tr>
      <w:tr w:rsidR="00EF4B63" w14:paraId="7E0D66A9" w14:textId="77777777" w:rsidTr="0015730E">
        <w:trPr>
          <w:trHeight w:val="164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D9F08D" w14:textId="63284E7D" w:rsidR="00CE2612" w:rsidRDefault="00CE261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CAB" w14:textId="4F193A5D" w:rsidR="00CE2612" w:rsidRDefault="00CE2612" w:rsidP="006C0FF2">
            <w:pPr>
              <w:rPr>
                <w:szCs w:val="28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583D" w14:textId="15E0F2B4" w:rsidR="00CE2612" w:rsidRDefault="00CE2612" w:rsidP="006C0FF2">
            <w:pPr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208F" w14:textId="71CBB2F6" w:rsidR="00CE2612" w:rsidRDefault="00CE2612" w:rsidP="00CE2612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E64B" w14:textId="2E9D83D3" w:rsidR="00CE2612" w:rsidRDefault="00CE2612" w:rsidP="00CE2612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84A4" w14:textId="6BD70440" w:rsidR="00CE2612" w:rsidRDefault="00CE2612" w:rsidP="002E1177">
            <w:pPr>
              <w:rPr>
                <w:szCs w:val="28"/>
              </w:rPr>
            </w:pP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8F0D9" w14:textId="77777777" w:rsidR="00010870" w:rsidRDefault="00010870" w:rsidP="00172C90">
      <w:r>
        <w:separator/>
      </w:r>
    </w:p>
  </w:endnote>
  <w:endnote w:type="continuationSeparator" w:id="0">
    <w:p w14:paraId="2154C130" w14:textId="77777777" w:rsidR="00010870" w:rsidRDefault="0001087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AE7CA4" w:rsidR="003878B1" w:rsidRPr="003878B1" w:rsidRDefault="00E57659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B17A4" w14:textId="77777777" w:rsidR="00010870" w:rsidRDefault="00010870" w:rsidP="00172C90">
      <w:r>
        <w:separator/>
      </w:r>
    </w:p>
  </w:footnote>
  <w:footnote w:type="continuationSeparator" w:id="0">
    <w:p w14:paraId="4D31234D" w14:textId="77777777" w:rsidR="00010870" w:rsidRDefault="0001087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10870"/>
    <w:rsid w:val="00064F00"/>
    <w:rsid w:val="000773DC"/>
    <w:rsid w:val="00081A32"/>
    <w:rsid w:val="000C4C01"/>
    <w:rsid w:val="0015730E"/>
    <w:rsid w:val="00172C90"/>
    <w:rsid w:val="00177997"/>
    <w:rsid w:val="001E78AE"/>
    <w:rsid w:val="002E1177"/>
    <w:rsid w:val="00357B11"/>
    <w:rsid w:val="003878B1"/>
    <w:rsid w:val="00427572"/>
    <w:rsid w:val="005610B1"/>
    <w:rsid w:val="00567F97"/>
    <w:rsid w:val="0058487B"/>
    <w:rsid w:val="006531A3"/>
    <w:rsid w:val="006C0FF2"/>
    <w:rsid w:val="006E14F7"/>
    <w:rsid w:val="007821F1"/>
    <w:rsid w:val="008629DB"/>
    <w:rsid w:val="008D11A0"/>
    <w:rsid w:val="009805AE"/>
    <w:rsid w:val="009910FF"/>
    <w:rsid w:val="009E77F2"/>
    <w:rsid w:val="009F7CD1"/>
    <w:rsid w:val="00A15879"/>
    <w:rsid w:val="00A17B70"/>
    <w:rsid w:val="00B3771A"/>
    <w:rsid w:val="00B77B8E"/>
    <w:rsid w:val="00B96021"/>
    <w:rsid w:val="00C21B63"/>
    <w:rsid w:val="00C803F6"/>
    <w:rsid w:val="00CC140F"/>
    <w:rsid w:val="00CD74A8"/>
    <w:rsid w:val="00CE2612"/>
    <w:rsid w:val="00D019F2"/>
    <w:rsid w:val="00D553F3"/>
    <w:rsid w:val="00E57659"/>
    <w:rsid w:val="00E6662D"/>
    <w:rsid w:val="00E76FA0"/>
    <w:rsid w:val="00EF4B63"/>
    <w:rsid w:val="00F9509D"/>
    <w:rsid w:val="00FB6701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18</cp:revision>
  <dcterms:created xsi:type="dcterms:W3CDTF">2020-08-03T16:09:00Z</dcterms:created>
  <dcterms:modified xsi:type="dcterms:W3CDTF">2020-09-02T13:49:00Z</dcterms:modified>
</cp:coreProperties>
</file>